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E0AEC" w14:textId="77777777" w:rsidR="00FF75F3" w:rsidRPr="00FF75F3" w:rsidRDefault="00FF75F3" w:rsidP="00FF75F3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eastAsia="en-US"/>
        </w:rPr>
      </w:pPr>
    </w:p>
    <w:p w14:paraId="22916B85" w14:textId="4BA54C94" w:rsidR="00D86FF1" w:rsidRDefault="00FF75F3" w:rsidP="00FF75F3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eastAsia="en-US"/>
        </w:rPr>
      </w:pP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eastAsia="en-US"/>
        </w:rPr>
        <w:t>QUESTIONNAIRE FOR GENDER CONFIRMATION LETTER</w:t>
      </w:r>
    </w:p>
    <w:p w14:paraId="2DC0B0D9" w14:textId="505C29C8" w:rsidR="00D86FF1" w:rsidRPr="00FF75F3" w:rsidRDefault="00DA7690" w:rsidP="00DA7690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I am qualified to write letters of support required from a Master’s level mental health provider.</w:t>
      </w:r>
      <w:r w:rsidR="00E4603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D86FF1"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Please answer the following questions and return the completed form to me by email. This form is created as a Word document so you can fill it out right here. Once I receive it, I will contact you to make an appointment to review and complete your letter. Thank you!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  </w:t>
      </w:r>
      <w:r w:rsidR="00D86FF1"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-Kristen</w:t>
      </w:r>
    </w:p>
    <w:p w14:paraId="68987BEC" w14:textId="544D418F" w:rsidR="00D86FF1" w:rsidRPr="00D86FF1" w:rsidRDefault="00D86FF1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1. your date of birth</w:t>
      </w:r>
    </w:p>
    <w:p w14:paraId="3CD70DE9" w14:textId="77777777" w:rsidR="00D86FF1" w:rsidRPr="00D86FF1" w:rsidRDefault="00D86FF1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2. your name (as it appears on your records)</w:t>
      </w:r>
    </w:p>
    <w:p w14:paraId="213D832E" w14:textId="28B42BB7" w:rsidR="00D86FF1" w:rsidRPr="00FF75F3" w:rsidRDefault="00D86FF1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3. the medical name of the hormone/procedure you're having</w:t>
      </w:r>
    </w:p>
    <w:p w14:paraId="22FDE5FF" w14:textId="77777777" w:rsidR="00D86FF1" w:rsidRPr="00D86FF1" w:rsidRDefault="00D86FF1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</w:p>
    <w:p w14:paraId="3AB0E181" w14:textId="0E4493D8" w:rsidR="00D86FF1" w:rsidRPr="00FF75F3" w:rsidRDefault="00D86FF1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4. </w:t>
      </w:r>
      <w:r w:rsidR="00DA7690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a</w:t>
      </w:r>
      <w:r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ge when you began to identify </w:t>
      </w:r>
      <w:r w:rsidR="00FF75F3"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as</w:t>
      </w:r>
      <w:r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 a different</w:t>
      </w: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gender</w:t>
      </w:r>
    </w:p>
    <w:p w14:paraId="15999FF0" w14:textId="2FAAC89A" w:rsidR="00D86FF1" w:rsidRPr="00D86FF1" w:rsidRDefault="00D86FF1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5. </w:t>
      </w:r>
      <w:r w:rsidR="00DA7690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y</w:t>
      </w: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ear you began any sort of counseling about gender</w:t>
      </w:r>
    </w:p>
    <w:p w14:paraId="1D2C0EED" w14:textId="02EC4252" w:rsidR="00D86FF1" w:rsidRPr="00FF75F3" w:rsidRDefault="00FF75F3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6</w:t>
      </w:r>
      <w:r w:rsidR="00D86FF1"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. </w:t>
      </w:r>
      <w:r w:rsidR="00DA7690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w</w:t>
      </w:r>
      <w:r w:rsidR="00D86FF1"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hat year/age you began living "full time" in your true gender</w:t>
      </w:r>
    </w:p>
    <w:p w14:paraId="3E455E6F" w14:textId="66721572" w:rsidR="00D86FF1" w:rsidRPr="00FF75F3" w:rsidRDefault="00FF75F3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7</w:t>
      </w:r>
      <w:r w:rsidR="00D86FF1"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. if/when you began HRT or had gender-related procedures</w:t>
      </w:r>
    </w:p>
    <w:p w14:paraId="15518FAF" w14:textId="77777777" w:rsidR="00FF75F3" w:rsidRPr="00FF75F3" w:rsidRDefault="00FF75F3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</w:p>
    <w:p w14:paraId="4A75626F" w14:textId="2120644A" w:rsidR="00D86FF1" w:rsidRPr="00FF75F3" w:rsidRDefault="00FF75F3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8</w:t>
      </w:r>
      <w:r w:rsidR="00D86FF1"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 xml:space="preserve">. </w:t>
      </w:r>
      <w:r w:rsidR="00DA7690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d</w:t>
      </w:r>
      <w:r w:rsidR="00D86FF1"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o you have any mental health diagnosis? Is it well managed?  By what means?</w:t>
      </w:r>
    </w:p>
    <w:p w14:paraId="5422DD46" w14:textId="77777777" w:rsidR="00D86FF1" w:rsidRPr="00D86FF1" w:rsidRDefault="00D86FF1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</w:p>
    <w:p w14:paraId="064494FB" w14:textId="7D45EC6D" w:rsidR="00D86FF1" w:rsidRPr="00FF75F3" w:rsidRDefault="00FF75F3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9</w:t>
      </w:r>
      <w:r w:rsidR="00D86FF1"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. do you have a support system? who's in it (friends, family, etc.)</w:t>
      </w:r>
    </w:p>
    <w:p w14:paraId="10140DB2" w14:textId="3265393D" w:rsidR="00D86FF1" w:rsidRPr="00FF75F3" w:rsidRDefault="00FF75F3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10</w:t>
      </w:r>
      <w:r w:rsidR="00D86FF1"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. the name of your provider and/or insurance</w:t>
      </w:r>
    </w:p>
    <w:p w14:paraId="6C5E1517" w14:textId="32BA5BEC" w:rsidR="00D86FF1" w:rsidRPr="00D86FF1" w:rsidRDefault="00FF75F3" w:rsidP="00FF75F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</w:pP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11</w:t>
      </w:r>
      <w:r w:rsidR="00D86FF1" w:rsidRPr="00D86FF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. the addresses to which you would like the letter sent</w:t>
      </w:r>
      <w:r w:rsidRPr="00FF75F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US"/>
        </w:rPr>
        <w:t>, and by what means</w:t>
      </w:r>
    </w:p>
    <w:p w14:paraId="258FD42B" w14:textId="77777777" w:rsidR="00381B5B" w:rsidRPr="00FF75F3" w:rsidRDefault="00381B5B" w:rsidP="00FF75F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381B5B" w:rsidRPr="00FF75F3" w:rsidSect="00066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A0B7" w14:textId="77777777" w:rsidR="006A76E4" w:rsidRDefault="006A76E4">
      <w:r>
        <w:separator/>
      </w:r>
    </w:p>
  </w:endnote>
  <w:endnote w:type="continuationSeparator" w:id="0">
    <w:p w14:paraId="50C410A1" w14:textId="77777777" w:rsidR="006A76E4" w:rsidRDefault="006A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D8E5" w14:textId="77777777" w:rsidR="00B91E9F" w:rsidRDefault="00B91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DDC5" w14:textId="77777777" w:rsidR="00381B5B" w:rsidRPr="008A5C64" w:rsidRDefault="00381B5B" w:rsidP="008A5C64">
    <w:pPr>
      <w:pStyle w:val="Footer"/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WA credential LH60414109          EIN  274420019          UBI  603074146           NPI  1720417520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A0E0" w14:textId="77777777" w:rsidR="00B91E9F" w:rsidRDefault="00B91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C9CE" w14:textId="77777777" w:rsidR="006A76E4" w:rsidRDefault="006A76E4">
      <w:r>
        <w:separator/>
      </w:r>
    </w:p>
  </w:footnote>
  <w:footnote w:type="continuationSeparator" w:id="0">
    <w:p w14:paraId="62FF38F6" w14:textId="77777777" w:rsidR="006A76E4" w:rsidRDefault="006A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6EE3" w14:textId="77777777" w:rsidR="00B91E9F" w:rsidRDefault="00B91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DB9" w14:textId="77777777" w:rsidR="00381B5B" w:rsidRDefault="00381B5B" w:rsidP="008A5C64">
    <w:pPr>
      <w:rPr>
        <w:rFonts w:ascii="Century Gothic" w:hAnsi="Century Gothic"/>
        <w:color w:val="8064A2" w:themeColor="accent4"/>
        <w:sz w:val="48"/>
      </w:rPr>
    </w:pPr>
  </w:p>
  <w:p w14:paraId="0CEEBFFC" w14:textId="77777777" w:rsidR="00381B5B" w:rsidRPr="000663CE" w:rsidRDefault="00381B5B" w:rsidP="008A5C64">
    <w:pPr>
      <w:rPr>
        <w:rFonts w:ascii="Century Gothic" w:hAnsi="Century Gothic"/>
        <w:color w:val="8064A2" w:themeColor="accent4"/>
        <w:sz w:val="56"/>
      </w:rPr>
    </w:pPr>
    <w:r w:rsidRPr="000663CE">
      <w:rPr>
        <w:rFonts w:ascii="Century Gothic" w:hAnsi="Century Gothic"/>
        <w:color w:val="8064A2" w:themeColor="accent4"/>
        <w:sz w:val="56"/>
      </w:rPr>
      <w:t>Kristen Knapick, MA, LMHC</w:t>
    </w:r>
  </w:p>
  <w:p w14:paraId="3E47EEDA" w14:textId="0BA30402" w:rsidR="00381B5B" w:rsidRDefault="00B91E9F" w:rsidP="008A5C64">
    <w:pPr>
      <w:rPr>
        <w:rFonts w:ascii="Century Gothic" w:hAnsi="Century Gothic"/>
        <w:color w:val="8064A2" w:themeColor="accent4"/>
        <w:sz w:val="28"/>
      </w:rPr>
    </w:pPr>
    <w:r>
      <w:rPr>
        <w:rFonts w:ascii="Century Gothic" w:hAnsi="Century Gothic"/>
        <w:color w:val="8064A2" w:themeColor="accent4"/>
        <w:sz w:val="28"/>
      </w:rPr>
      <w:t>psychotherapy, consultation</w:t>
    </w:r>
  </w:p>
  <w:p w14:paraId="68A305E6" w14:textId="77777777" w:rsidR="00381B5B" w:rsidRDefault="00381B5B" w:rsidP="008A5C64">
    <w:pPr>
      <w:rPr>
        <w:rFonts w:ascii="Century Gothic" w:hAnsi="Century Gothic"/>
        <w:color w:val="8064A2" w:themeColor="accent4"/>
        <w:sz w:val="28"/>
      </w:rPr>
    </w:pPr>
  </w:p>
  <w:p w14:paraId="3FBA4616" w14:textId="77658C9A" w:rsidR="00381B5B" w:rsidRPr="008A5C64" w:rsidRDefault="00B91E9F" w:rsidP="008A5C64">
    <w:pPr>
      <w:rPr>
        <w:rFonts w:ascii="Century Gothic" w:hAnsi="Century Gothic"/>
        <w:color w:val="8064A2" w:themeColor="accent4"/>
      </w:rPr>
    </w:pPr>
    <w:r>
      <w:rPr>
        <w:rFonts w:ascii="Century Gothic" w:hAnsi="Century Gothic"/>
        <w:color w:val="8064A2" w:themeColor="accent4"/>
      </w:rPr>
      <w:t>PO Box 84098</w:t>
    </w:r>
    <w:r w:rsidR="00381B5B">
      <w:rPr>
        <w:rFonts w:ascii="Century Gothic" w:hAnsi="Century Gothic"/>
        <w:color w:val="8064A2" w:themeColor="accent4"/>
      </w:rPr>
      <w:t xml:space="preserve">                                           </w:t>
    </w:r>
    <w:r w:rsidR="000663CE">
      <w:rPr>
        <w:rFonts w:ascii="Century Gothic" w:hAnsi="Century Gothic"/>
        <w:color w:val="8064A2" w:themeColor="accent4"/>
      </w:rPr>
      <w:t xml:space="preserve">                                  </w:t>
    </w:r>
    <w:r w:rsidR="00381B5B">
      <w:rPr>
        <w:rFonts w:ascii="Century Gothic" w:hAnsi="Century Gothic"/>
        <w:color w:val="8064A2" w:themeColor="accent4"/>
      </w:rPr>
      <w:t xml:space="preserve">  info@kristenknapick.com                                                  </w:t>
    </w:r>
    <w:r w:rsidR="000663CE">
      <w:rPr>
        <w:rFonts w:ascii="Century Gothic" w:hAnsi="Century Gothic"/>
        <w:color w:val="8064A2" w:themeColor="accent4"/>
      </w:rPr>
      <w:t xml:space="preserve">                                  </w:t>
    </w:r>
    <w:r w:rsidR="00381B5B">
      <w:rPr>
        <w:rFonts w:ascii="Century Gothic" w:hAnsi="Century Gothic"/>
        <w:color w:val="8064A2" w:themeColor="accent4"/>
      </w:rPr>
      <w:t xml:space="preserve">   </w:t>
    </w:r>
    <w:r>
      <w:rPr>
        <w:rFonts w:ascii="Century Gothic" w:hAnsi="Century Gothic"/>
        <w:color w:val="8064A2" w:themeColor="accent4"/>
      </w:rPr>
      <w:t xml:space="preserve">Seattle, WA  98124                                                                      </w:t>
    </w:r>
    <w:r w:rsidR="00381B5B">
      <w:rPr>
        <w:rFonts w:ascii="Century Gothic" w:hAnsi="Century Gothic"/>
        <w:color w:val="8064A2" w:themeColor="accent4"/>
      </w:rPr>
      <w:t>phone     206-779-9178</w:t>
    </w:r>
  </w:p>
  <w:p w14:paraId="681F982D" w14:textId="77777777" w:rsidR="00381B5B" w:rsidRDefault="00381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F9385" w14:textId="77777777" w:rsidR="00B91E9F" w:rsidRDefault="00B91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45753"/>
    <w:multiLevelType w:val="hybridMultilevel"/>
    <w:tmpl w:val="C13A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BC6"/>
    <w:multiLevelType w:val="hybridMultilevel"/>
    <w:tmpl w:val="92565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64"/>
    <w:rsid w:val="00002739"/>
    <w:rsid w:val="000663CE"/>
    <w:rsid w:val="000675EB"/>
    <w:rsid w:val="000B28D0"/>
    <w:rsid w:val="001F583E"/>
    <w:rsid w:val="002632B8"/>
    <w:rsid w:val="002A465A"/>
    <w:rsid w:val="00381B5B"/>
    <w:rsid w:val="006A76E4"/>
    <w:rsid w:val="008A5C64"/>
    <w:rsid w:val="008D16C0"/>
    <w:rsid w:val="00AB21AA"/>
    <w:rsid w:val="00B52774"/>
    <w:rsid w:val="00B60D04"/>
    <w:rsid w:val="00B70DCC"/>
    <w:rsid w:val="00B91E9F"/>
    <w:rsid w:val="00CE5DF0"/>
    <w:rsid w:val="00D86FF1"/>
    <w:rsid w:val="00DA7690"/>
    <w:rsid w:val="00E46039"/>
    <w:rsid w:val="00EF73B5"/>
    <w:rsid w:val="00FE62E1"/>
    <w:rsid w:val="00FF75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211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5C6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A5C64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A5C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C64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A5C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C64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8A5C64"/>
    <w:rPr>
      <w:color w:val="0000FF" w:themeColor="hyperlink"/>
      <w:u w:val="single"/>
    </w:rPr>
  </w:style>
  <w:style w:type="paragraph" w:customStyle="1" w:styleId="font7">
    <w:name w:val="font_7"/>
    <w:basedOn w:val="Normal"/>
    <w:rsid w:val="00D86F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FF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Knapick</dc:creator>
  <cp:keywords/>
  <cp:lastModifiedBy>Kristen Knapick</cp:lastModifiedBy>
  <cp:revision>3</cp:revision>
  <dcterms:created xsi:type="dcterms:W3CDTF">2021-05-27T16:28:00Z</dcterms:created>
  <dcterms:modified xsi:type="dcterms:W3CDTF">2022-06-27T18:29:00Z</dcterms:modified>
</cp:coreProperties>
</file>